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86" w:rsidRDefault="009E5E86" w:rsidP="009E5E86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9E5E86" w:rsidRDefault="009E5E86" w:rsidP="009E5E86">
      <w:pPr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ВТОРОЙ СОЗЫВ</w:t>
      </w:r>
    </w:p>
    <w:p w:rsidR="009E5E86" w:rsidRDefault="009E5E86" w:rsidP="009E5E86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9E5E86" w:rsidRDefault="009E5E86" w:rsidP="009E5E86"/>
    <w:p w:rsidR="009E5E86" w:rsidRDefault="009E5E86" w:rsidP="009E5E86"/>
    <w:p w:rsidR="009E5E86" w:rsidRDefault="009E5E86" w:rsidP="009E5E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18/6</w:t>
      </w:r>
    </w:p>
    <w:p w:rsidR="009E5E86" w:rsidRDefault="009E5E86" w:rsidP="009E5E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октября 2003 года.</w:t>
      </w:r>
    </w:p>
    <w:p w:rsidR="009E5E86" w:rsidRDefault="009E5E86" w:rsidP="009E5E86">
      <w:pPr>
        <w:jc w:val="center"/>
        <w:rPr>
          <w:sz w:val="28"/>
          <w:szCs w:val="28"/>
        </w:rPr>
      </w:pPr>
      <w:r>
        <w:rPr>
          <w:sz w:val="24"/>
          <w:szCs w:val="24"/>
        </w:rPr>
        <w:t>Об утверждении    Положения «О порядке выплаты денежных средств на питание, приобретение одежды, обуви, мягкого инвентаря для детей, находящихся под опекой (попечительством)»</w:t>
      </w:r>
    </w:p>
    <w:p w:rsidR="009E5E86" w:rsidRDefault="009E5E86" w:rsidP="009E5E86">
      <w:pPr>
        <w:jc w:val="center"/>
        <w:rPr>
          <w:sz w:val="28"/>
          <w:szCs w:val="28"/>
        </w:rPr>
      </w:pPr>
    </w:p>
    <w:p w:rsidR="009E5E86" w:rsidRDefault="009E5E86" w:rsidP="009E5E86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постановил: </w:t>
      </w:r>
    </w:p>
    <w:p w:rsidR="009E5E86" w:rsidRDefault="009E5E86" w:rsidP="009E5E86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Утвердить «Положение «О порядке выплаты денежных средств на питание, приобретение одежды, обуви, мягкого инвентаря для детей, находящихся под опекой (попечительством)» в новой редакции;</w:t>
      </w:r>
    </w:p>
    <w:p w:rsidR="009E5E86" w:rsidRDefault="009E5E86" w:rsidP="009E5E86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6.2. Положение «</w:t>
      </w:r>
      <w:r>
        <w:rPr>
          <w:b/>
          <w:sz w:val="28"/>
          <w:szCs w:val="28"/>
        </w:rPr>
        <w:t>О порядке выплаты денежных средств на питание, приобретение одежды, обуви, мягкого инвентаря для детей, находящихся под опекой (попечительством)»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30. 08. 1999 года считать утратившим силу;</w:t>
      </w:r>
    </w:p>
    <w:p w:rsidR="009E5E86" w:rsidRDefault="009E5E86" w:rsidP="009E5E86">
      <w:pPr>
        <w:pStyle w:val="a3"/>
        <w:spacing w:before="120"/>
        <w:ind w:left="567" w:hanging="567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6.3. Ответственность за исполнение данного постановления возложить на Главного специалиста органа опеки и попечительства </w:t>
      </w:r>
      <w:proofErr w:type="spellStart"/>
      <w:r>
        <w:rPr>
          <w:b/>
          <w:spacing w:val="-6"/>
          <w:sz w:val="28"/>
          <w:szCs w:val="28"/>
        </w:rPr>
        <w:t>Пирожникову</w:t>
      </w:r>
      <w:proofErr w:type="spellEnd"/>
      <w:r>
        <w:rPr>
          <w:b/>
          <w:spacing w:val="-6"/>
          <w:sz w:val="28"/>
          <w:szCs w:val="28"/>
        </w:rPr>
        <w:t xml:space="preserve"> Н.А.;</w:t>
      </w:r>
    </w:p>
    <w:p w:rsidR="009E5E86" w:rsidRDefault="009E5E86" w:rsidP="009E5E86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6.4.  Постановление вступает в силу с момента принятия. </w:t>
      </w:r>
    </w:p>
    <w:p w:rsidR="009E5E86" w:rsidRDefault="009E5E86" w:rsidP="009E5E86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</w:p>
    <w:p w:rsidR="009E5E86" w:rsidRDefault="009E5E86" w:rsidP="009E5E86">
      <w:pPr>
        <w:pStyle w:val="a3"/>
        <w:spacing w:before="120"/>
        <w:ind w:left="567" w:hanging="567"/>
        <w:jc w:val="both"/>
        <w:rPr>
          <w:b/>
          <w:sz w:val="28"/>
          <w:szCs w:val="28"/>
        </w:rPr>
      </w:pPr>
    </w:p>
    <w:p w:rsidR="009E5E86" w:rsidRDefault="009E5E86" w:rsidP="009E5E86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</w:p>
    <w:p w:rsidR="009E5E86" w:rsidRDefault="009E5E86" w:rsidP="009E5E86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9E5E86" w:rsidRDefault="009E5E86" w:rsidP="009E5E86">
      <w:pPr>
        <w:pStyle w:val="a3"/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МО «Морские ворота»                                                                   Попов О.Н.</w:t>
      </w:r>
    </w:p>
    <w:p w:rsidR="009E5E86" w:rsidRDefault="009E5E86" w:rsidP="009E5E86">
      <w:pPr>
        <w:pStyle w:val="a3"/>
        <w:spacing w:before="120"/>
        <w:ind w:firstLine="0"/>
        <w:rPr>
          <w:b/>
          <w:sz w:val="28"/>
          <w:szCs w:val="28"/>
        </w:rPr>
      </w:pPr>
    </w:p>
    <w:p w:rsidR="009E5E86" w:rsidRDefault="009E5E86" w:rsidP="009E5E86">
      <w:pPr>
        <w:pStyle w:val="a3"/>
        <w:spacing w:before="120"/>
        <w:ind w:firstLine="0"/>
        <w:rPr>
          <w:b/>
          <w:sz w:val="28"/>
          <w:szCs w:val="28"/>
        </w:rPr>
      </w:pPr>
    </w:p>
    <w:p w:rsidR="00C30048" w:rsidRDefault="00C30048"/>
    <w:sectPr w:rsidR="00C30048" w:rsidSect="00C3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86"/>
    <w:rsid w:val="009E5E86"/>
    <w:rsid w:val="00C3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E8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E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E5E86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E5E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E5E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E5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Krokoz™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2019-02-14T13:17:00Z</dcterms:created>
  <dcterms:modified xsi:type="dcterms:W3CDTF">2019-02-14T13:17:00Z</dcterms:modified>
</cp:coreProperties>
</file>